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EC3D" w14:textId="77777777" w:rsidR="00194DD4" w:rsidRPr="00194DD4" w:rsidRDefault="00194DD4" w:rsidP="00194DD4">
      <w:pPr>
        <w:rPr>
          <w:b/>
          <w:bCs/>
          <w:sz w:val="32"/>
          <w:szCs w:val="32"/>
        </w:rPr>
      </w:pPr>
      <w:r w:rsidRPr="00194DD4">
        <w:rPr>
          <w:b/>
          <w:bCs/>
          <w:sz w:val="32"/>
          <w:szCs w:val="32"/>
        </w:rPr>
        <w:t>Tidslinje: Irlands historie</w:t>
      </w:r>
    </w:p>
    <w:p w14:paraId="4410BFD8" w14:textId="77777777" w:rsidR="00194DD4" w:rsidRDefault="00194DD4" w:rsidP="00194DD4">
      <w:r>
        <w:t>432-795 Kristendommen indføres. St. Patrick kommer til Irland. Han dør 17. marts (St. Patricks Day) et ukendt år.</w:t>
      </w:r>
    </w:p>
    <w:p w14:paraId="519C9995" w14:textId="77777777" w:rsidR="00194DD4" w:rsidRDefault="00194DD4" w:rsidP="00194DD4"/>
    <w:p w14:paraId="7FBCDA58" w14:textId="77777777" w:rsidR="00194DD4" w:rsidRDefault="00194DD4" w:rsidP="00194DD4">
      <w:r>
        <w:t>800-tallet Skandinaviske vikinger ankommer og grundlægger flere mindre byer. Kampe mellem irske klaner og vikingerne.</w:t>
      </w:r>
    </w:p>
    <w:p w14:paraId="0B114D6B" w14:textId="77777777" w:rsidR="00194DD4" w:rsidRDefault="00194DD4" w:rsidP="00194DD4"/>
    <w:p w14:paraId="31D3C7A1" w14:textId="77777777" w:rsidR="00194DD4" w:rsidRDefault="00194DD4" w:rsidP="00194DD4">
      <w:r>
        <w:t xml:space="preserve">928 Vikinger dræber en stor gruppe irere, der har søgt tilflugt i Dunmore </w:t>
      </w:r>
      <w:proofErr w:type="spellStart"/>
      <w:r>
        <w:t>Cave</w:t>
      </w:r>
      <w:proofErr w:type="spellEnd"/>
      <w:r>
        <w:t xml:space="preserve">, </w:t>
      </w:r>
      <w:proofErr w:type="spellStart"/>
      <w:r>
        <w:t>Kilkenny</w:t>
      </w:r>
      <w:proofErr w:type="spellEnd"/>
      <w:r>
        <w:t>.</w:t>
      </w:r>
    </w:p>
    <w:p w14:paraId="249E4973" w14:textId="77777777" w:rsidR="00194DD4" w:rsidRDefault="00194DD4" w:rsidP="00194DD4"/>
    <w:p w14:paraId="67749213" w14:textId="77777777" w:rsidR="00194DD4" w:rsidRDefault="00194DD4" w:rsidP="00194DD4">
      <w:r>
        <w:t>950 Grundlæggelse af Dublin</w:t>
      </w:r>
    </w:p>
    <w:p w14:paraId="7E14BFCF" w14:textId="77777777" w:rsidR="00194DD4" w:rsidRDefault="00194DD4" w:rsidP="00194DD4"/>
    <w:p w14:paraId="7D0F7164" w14:textId="77777777" w:rsidR="00194DD4" w:rsidRDefault="00194DD4" w:rsidP="00194DD4">
      <w:r>
        <w:t xml:space="preserve">976 Brian </w:t>
      </w:r>
      <w:proofErr w:type="spellStart"/>
      <w:r>
        <w:t>Boru</w:t>
      </w:r>
      <w:proofErr w:type="spellEnd"/>
      <w:r>
        <w:t xml:space="preserve"> bliver irsk konge af Dal Cais efter at have samlet de irske klaner til ét rige.</w:t>
      </w:r>
    </w:p>
    <w:p w14:paraId="547DF9A5" w14:textId="77777777" w:rsidR="00194DD4" w:rsidRDefault="00194DD4" w:rsidP="00194DD4"/>
    <w:p w14:paraId="7FDF1391" w14:textId="77777777" w:rsidR="00194DD4" w:rsidRDefault="00194DD4" w:rsidP="00194DD4">
      <w:r>
        <w:t xml:space="preserve">1014 Slaget ved </w:t>
      </w:r>
      <w:proofErr w:type="spellStart"/>
      <w:r>
        <w:t>Clontarf</w:t>
      </w:r>
      <w:proofErr w:type="spellEnd"/>
      <w:r>
        <w:t xml:space="preserve">. En irsk hær sejrer over en stor gruppe vikinger. Brian </w:t>
      </w:r>
      <w:proofErr w:type="spellStart"/>
      <w:r>
        <w:t>Boru</w:t>
      </w:r>
      <w:proofErr w:type="spellEnd"/>
      <w:r>
        <w:t xml:space="preserve"> bliver dræbt.</w:t>
      </w:r>
    </w:p>
    <w:p w14:paraId="2BFE9FB5" w14:textId="77777777" w:rsidR="00194DD4" w:rsidRDefault="00194DD4" w:rsidP="00194DD4"/>
    <w:p w14:paraId="6241AA4F" w14:textId="77777777" w:rsidR="00194DD4" w:rsidRDefault="00194DD4" w:rsidP="00194DD4">
      <w:r>
        <w:t xml:space="preserve">1152 Dublin bliver selvstændigt </w:t>
      </w:r>
      <w:proofErr w:type="spellStart"/>
      <w:r>
        <w:t>ærkebiskopsæde</w:t>
      </w:r>
      <w:proofErr w:type="spellEnd"/>
      <w:r>
        <w:t>.</w:t>
      </w:r>
    </w:p>
    <w:p w14:paraId="0C2F8473" w14:textId="77777777" w:rsidR="00194DD4" w:rsidRDefault="00194DD4" w:rsidP="00194DD4"/>
    <w:p w14:paraId="15F8EAE6" w14:textId="77777777" w:rsidR="00194DD4" w:rsidRDefault="00194DD4" w:rsidP="00194DD4">
      <w:r>
        <w:t xml:space="preserve">1169-1172 England indleder erobring af øen. Efter flere forsøg lykkes det englænderne at indtage Dublin og det østlige Irland. </w:t>
      </w:r>
      <w:proofErr w:type="spellStart"/>
      <w:r>
        <w:t>Strongbow</w:t>
      </w:r>
      <w:proofErr w:type="spellEnd"/>
      <w:r>
        <w:t xml:space="preserve"> (Earl af </w:t>
      </w:r>
      <w:proofErr w:type="spellStart"/>
      <w:r>
        <w:t>Pembroke</w:t>
      </w:r>
      <w:proofErr w:type="spellEnd"/>
      <w:r>
        <w:t xml:space="preserve">) udnævner sig til selv til Lord of </w:t>
      </w:r>
      <w:proofErr w:type="spellStart"/>
      <w:r>
        <w:t>Leinster</w:t>
      </w:r>
      <w:proofErr w:type="spellEnd"/>
      <w:r>
        <w:t xml:space="preserve"> (et af de fire oprindelige dele af den irske ø).</w:t>
      </w:r>
    </w:p>
    <w:p w14:paraId="09583919" w14:textId="77777777" w:rsidR="00194DD4" w:rsidRDefault="00194DD4" w:rsidP="00194DD4"/>
    <w:p w14:paraId="189328C2" w14:textId="77777777" w:rsidR="00194DD4" w:rsidRDefault="00194DD4" w:rsidP="00194DD4">
      <w:r>
        <w:t>1210 Kong John overtager mere af landet fra adelen, og 20 irske konger hylder ham.</w:t>
      </w:r>
    </w:p>
    <w:p w14:paraId="608F688D" w14:textId="77777777" w:rsidR="00194DD4" w:rsidRDefault="00194DD4" w:rsidP="00194DD4"/>
    <w:p w14:paraId="78AACD66" w14:textId="77777777" w:rsidR="00194DD4" w:rsidRDefault="00194DD4" w:rsidP="00194DD4">
      <w:r>
        <w:t>1297 Den engelske del af Irland får eget parlament.</w:t>
      </w:r>
    </w:p>
    <w:p w14:paraId="4B96BCA3" w14:textId="77777777" w:rsidR="00194DD4" w:rsidRDefault="00194DD4" w:rsidP="00194DD4"/>
    <w:p w14:paraId="70CF9958" w14:textId="77777777" w:rsidR="00194DD4" w:rsidRDefault="00194DD4" w:rsidP="00194DD4">
      <w:r>
        <w:t>1348-1349 Pesten – 'Den sorte Død' – når Irland.</w:t>
      </w:r>
    </w:p>
    <w:p w14:paraId="673AC6E4" w14:textId="77777777" w:rsidR="00194DD4" w:rsidRDefault="00194DD4" w:rsidP="00194DD4"/>
    <w:p w14:paraId="54ED17D5" w14:textId="77777777" w:rsidR="00194DD4" w:rsidRDefault="00194DD4" w:rsidP="00194DD4">
      <w:r>
        <w:t>1366 '</w:t>
      </w:r>
      <w:proofErr w:type="spellStart"/>
      <w:r>
        <w:t>Statutes</w:t>
      </w:r>
      <w:proofErr w:type="spellEnd"/>
      <w:r>
        <w:t xml:space="preserve"> of </w:t>
      </w:r>
      <w:proofErr w:type="spellStart"/>
      <w:r>
        <w:t>Kilkenny</w:t>
      </w:r>
      <w:proofErr w:type="spellEnd"/>
      <w:r>
        <w:t>'. Love for englænderne i Irland. Bl.a. forbud mod blandingsægteskaber mellem englændere og irere.</w:t>
      </w:r>
    </w:p>
    <w:p w14:paraId="26B81BA6" w14:textId="77777777" w:rsidR="00194DD4" w:rsidRDefault="00194DD4" w:rsidP="00194DD4"/>
    <w:p w14:paraId="00097DE9" w14:textId="77777777" w:rsidR="00194DD4" w:rsidRDefault="00194DD4" w:rsidP="00194DD4">
      <w:r>
        <w:t>1400-1500-tallet Den irsk-engelske magtelite koloniserer Irland og konfiskerer alt jordegods. I slutningen har kronen kun fire amter (</w:t>
      </w:r>
      <w:proofErr w:type="spellStart"/>
      <w:r>
        <w:t>counties</w:t>
      </w:r>
      <w:proofErr w:type="spellEnd"/>
      <w:r>
        <w:t xml:space="preserve">) omkring Dublin, der danner 'The </w:t>
      </w:r>
      <w:proofErr w:type="spellStart"/>
      <w:r>
        <w:t>Pale</w:t>
      </w:r>
      <w:proofErr w:type="spellEnd"/>
      <w:r>
        <w:t>'.</w:t>
      </w:r>
    </w:p>
    <w:p w14:paraId="072FF584" w14:textId="77777777" w:rsidR="00194DD4" w:rsidRDefault="00194DD4" w:rsidP="00194DD4"/>
    <w:p w14:paraId="55EA8053" w14:textId="77777777" w:rsidR="00194DD4" w:rsidRDefault="00194DD4" w:rsidP="00194DD4">
      <w:r>
        <w:t>1536-1541 Det irske parlament anerkender den engelske konge som kirkens overhoved. Henrik 8. af England kåres til konge af Irland.</w:t>
      </w:r>
    </w:p>
    <w:p w14:paraId="2049E091" w14:textId="77777777" w:rsidR="00194DD4" w:rsidRDefault="00194DD4" w:rsidP="00194DD4"/>
    <w:p w14:paraId="4D38D7F7" w14:textId="77777777" w:rsidR="00194DD4" w:rsidRDefault="00194DD4" w:rsidP="00194DD4">
      <w:r>
        <w:t>1603 Kong James I indfører engelsk lov, særligt i Ulster. Kun loyale godsejere beholder deres jord efter aftale med kongen.</w:t>
      </w:r>
    </w:p>
    <w:p w14:paraId="18C20EE7" w14:textId="77777777" w:rsidR="00194DD4" w:rsidRDefault="00194DD4" w:rsidP="00194DD4"/>
    <w:p w14:paraId="67C2642B" w14:textId="77777777" w:rsidR="00194DD4" w:rsidRDefault="00194DD4" w:rsidP="00194DD4">
      <w:r>
        <w:t xml:space="preserve">1606 De irske jarler flygter, og skotske indvandrere slår sig ned i nord. Kolonisering ('The </w:t>
      </w:r>
      <w:proofErr w:type="spellStart"/>
      <w:r>
        <w:t>Plantation</w:t>
      </w:r>
      <w:proofErr w:type="spellEnd"/>
      <w:r>
        <w:t>') af Ulster.</w:t>
      </w:r>
    </w:p>
    <w:p w14:paraId="2789C4ED" w14:textId="77777777" w:rsidR="00194DD4" w:rsidRDefault="00194DD4" w:rsidP="00194DD4"/>
    <w:p w14:paraId="6B5482E0" w14:textId="77777777" w:rsidR="00194DD4" w:rsidRDefault="00194DD4" w:rsidP="00194DD4">
      <w:r>
        <w:t>1607 Grundlæggelsen af Londonderry.</w:t>
      </w:r>
    </w:p>
    <w:p w14:paraId="242DAFDB" w14:textId="77777777" w:rsidR="00194DD4" w:rsidRDefault="00194DD4" w:rsidP="00194DD4"/>
    <w:p w14:paraId="07C02E5E" w14:textId="77777777" w:rsidR="00194DD4" w:rsidRDefault="00194DD4" w:rsidP="00194DD4">
      <w:r>
        <w:t>1641 To tredjedele af Irland ledes af Den irske katolske Konføderation. Protestanter i Ulster er under den engelske konges kontrol.</w:t>
      </w:r>
    </w:p>
    <w:p w14:paraId="72BF7C66" w14:textId="77777777" w:rsidR="00194DD4" w:rsidRDefault="00194DD4" w:rsidP="00194DD4"/>
    <w:p w14:paraId="3714545C" w14:textId="77777777" w:rsidR="00194DD4" w:rsidRDefault="00194DD4" w:rsidP="00194DD4">
      <w:r>
        <w:t>1649 Oliver Cromwell ankommer til Irland og slår hårdt ned på irske oprørere. Stadig mere jord bliver overført til engelske jordejere.</w:t>
      </w:r>
    </w:p>
    <w:p w14:paraId="21F51847" w14:textId="77777777" w:rsidR="00194DD4" w:rsidRDefault="00194DD4" w:rsidP="00194DD4"/>
    <w:p w14:paraId="52B120E0" w14:textId="77777777" w:rsidR="00194DD4" w:rsidRDefault="00194DD4" w:rsidP="00194DD4">
      <w:r>
        <w:t>1688 Konflikten mellem den katolske kong James 2. og protestanternes prins Wilhelm af Orange indledes.</w:t>
      </w:r>
    </w:p>
    <w:p w14:paraId="70471D58" w14:textId="77777777" w:rsidR="00194DD4" w:rsidRDefault="00194DD4" w:rsidP="00194DD4">
      <w:r>
        <w:t xml:space="preserve">7. december 1688 Begyndelsen på de 13 lærlinges ('The </w:t>
      </w:r>
      <w:proofErr w:type="spellStart"/>
      <w:r>
        <w:t>Apprentice</w:t>
      </w:r>
      <w:proofErr w:type="spellEnd"/>
      <w:r>
        <w:t xml:space="preserve"> Boys') oprør i Londonderry, hvor de låser sig inde fra kong James tropper.</w:t>
      </w:r>
    </w:p>
    <w:p w14:paraId="733DAF5A" w14:textId="77777777" w:rsidR="00194DD4" w:rsidRDefault="00194DD4" w:rsidP="00194DD4"/>
    <w:p w14:paraId="207D0F9A" w14:textId="77777777" w:rsidR="00194DD4" w:rsidRDefault="00194DD4" w:rsidP="00194DD4">
      <w:r>
        <w:t xml:space="preserve">1689 Protestanter nægter at overgive sig: 'No </w:t>
      </w:r>
      <w:proofErr w:type="spellStart"/>
      <w:r>
        <w:t>surrender</w:t>
      </w:r>
      <w:proofErr w:type="spellEnd"/>
      <w:r>
        <w:t>'.</w:t>
      </w:r>
    </w:p>
    <w:p w14:paraId="78CC3CD1" w14:textId="77777777" w:rsidR="00194DD4" w:rsidRDefault="00194DD4" w:rsidP="00194DD4"/>
    <w:p w14:paraId="4E460EC4" w14:textId="77777777" w:rsidR="00194DD4" w:rsidRDefault="00194DD4" w:rsidP="00194DD4">
      <w:r>
        <w:t xml:space="preserve">1690 William af Orange ankommer til Irland og besejrer James 2. i Slaget ved </w:t>
      </w:r>
      <w:proofErr w:type="spellStart"/>
      <w:r>
        <w:t>Boyne</w:t>
      </w:r>
      <w:proofErr w:type="spellEnd"/>
      <w:r>
        <w:t xml:space="preserve">. 'The battle of </w:t>
      </w:r>
      <w:proofErr w:type="spellStart"/>
      <w:r>
        <w:t>Boyne</w:t>
      </w:r>
      <w:proofErr w:type="spellEnd"/>
      <w:r>
        <w:t>' fejres af protestanterne hvert år 12.juli.</w:t>
      </w:r>
    </w:p>
    <w:p w14:paraId="70B16452" w14:textId="77777777" w:rsidR="00194DD4" w:rsidRDefault="00194DD4" w:rsidP="00194DD4"/>
    <w:p w14:paraId="606285F0" w14:textId="77777777" w:rsidR="00194DD4" w:rsidRDefault="00194DD4" w:rsidP="00194DD4">
      <w:r>
        <w:t xml:space="preserve">1690 'The </w:t>
      </w:r>
      <w:proofErr w:type="spellStart"/>
      <w:r>
        <w:t>Penal</w:t>
      </w:r>
      <w:proofErr w:type="spellEnd"/>
      <w:r>
        <w:t xml:space="preserve"> Laws'. Katolikkerne bliver udelukket fra det irske parlament.</w:t>
      </w:r>
    </w:p>
    <w:p w14:paraId="3EB9349C" w14:textId="77777777" w:rsidR="00194DD4" w:rsidRDefault="00194DD4" w:rsidP="00194DD4"/>
    <w:p w14:paraId="62241824" w14:textId="77777777" w:rsidR="00194DD4" w:rsidRDefault="00194DD4" w:rsidP="00194DD4">
      <w:r>
        <w:t>1700-tallet Irland bliver regeret som et besat land af englænderne; parlamentet domineres af det anglikanske mindretal. Dublin har 50.000 indbyggere og er den største by.</w:t>
      </w:r>
    </w:p>
    <w:p w14:paraId="1DBF0442" w14:textId="77777777" w:rsidR="00194DD4" w:rsidRDefault="00194DD4" w:rsidP="00194DD4"/>
    <w:p w14:paraId="44131006" w14:textId="77777777" w:rsidR="00194DD4" w:rsidRDefault="00194DD4" w:rsidP="00194DD4">
      <w:r>
        <w:lastRenderedPageBreak/>
        <w:t>1791 Debat blandt irere og dannelsen af 'The United Irishmen'.</w:t>
      </w:r>
    </w:p>
    <w:p w14:paraId="2A5A8AED" w14:textId="77777777" w:rsidR="00194DD4" w:rsidRDefault="00194DD4" w:rsidP="00194DD4"/>
    <w:p w14:paraId="6E906A48" w14:textId="77777777" w:rsidR="00194DD4" w:rsidRDefault="00194DD4" w:rsidP="00194DD4">
      <w:r>
        <w:t>1795 'The Orange Society' grundlægges i lokale loger.</w:t>
      </w:r>
    </w:p>
    <w:p w14:paraId="354A313C" w14:textId="77777777" w:rsidR="00194DD4" w:rsidRDefault="00194DD4" w:rsidP="00194DD4"/>
    <w:p w14:paraId="7A4FA5FB" w14:textId="77777777" w:rsidR="00194DD4" w:rsidRDefault="00194DD4" w:rsidP="00194DD4">
      <w:r>
        <w:t>1798 Et katolsk oprør i Irland slås ned. Lederen Wolf Tone fra United Irishmen fængsles og forsvinder.</w:t>
      </w:r>
    </w:p>
    <w:p w14:paraId="5C9F908F" w14:textId="77777777" w:rsidR="00194DD4" w:rsidRDefault="00194DD4" w:rsidP="00194DD4"/>
    <w:p w14:paraId="707999E2" w14:textId="77777777" w:rsidR="00194DD4" w:rsidRDefault="00194DD4" w:rsidP="00194DD4">
      <w:r>
        <w:t xml:space="preserve">1800-1801 Det irske parlament ophæves i forbindelse med 'The </w:t>
      </w:r>
      <w:proofErr w:type="spellStart"/>
      <w:r>
        <w:t>Act</w:t>
      </w:r>
      <w:proofErr w:type="spellEnd"/>
      <w:r>
        <w:t xml:space="preserve"> of Union'. Irland er en del af Det Forenede Kongerige.</w:t>
      </w:r>
    </w:p>
    <w:p w14:paraId="04116E70" w14:textId="77777777" w:rsidR="00194DD4" w:rsidRDefault="00194DD4" w:rsidP="00194DD4"/>
    <w:p w14:paraId="2BC67191" w14:textId="77777777" w:rsidR="00194DD4" w:rsidRDefault="00194DD4" w:rsidP="00194DD4">
      <w:r>
        <w:t>1800-tallet Belfast bliver centrum for en hastig industriel udvikling i Ulster. Etableringen af irske frihedsbevægelser; begyndende guerillakrig.</w:t>
      </w:r>
    </w:p>
    <w:p w14:paraId="76FF87F6" w14:textId="77777777" w:rsidR="00194DD4" w:rsidRDefault="00194DD4" w:rsidP="00194DD4"/>
    <w:p w14:paraId="440FE2BA" w14:textId="77777777" w:rsidR="00194DD4" w:rsidRDefault="00194DD4" w:rsidP="00194DD4">
      <w:r>
        <w:t xml:space="preserve">1823 Den Katolske Sammenslutning ('The </w:t>
      </w:r>
      <w:proofErr w:type="spellStart"/>
      <w:r>
        <w:t>Catholic</w:t>
      </w:r>
      <w:proofErr w:type="spellEnd"/>
      <w:r>
        <w:t xml:space="preserve"> Association') dannes af Daniel </w:t>
      </w:r>
      <w:proofErr w:type="spellStart"/>
      <w:r>
        <w:t>O'Connell</w:t>
      </w:r>
      <w:proofErr w:type="spellEnd"/>
      <w:r>
        <w:t>. Hovedgaden i Dublin er opkaldt efter ham.</w:t>
      </w:r>
    </w:p>
    <w:p w14:paraId="3079C4E0" w14:textId="77777777" w:rsidR="00194DD4" w:rsidRDefault="00194DD4" w:rsidP="00194DD4"/>
    <w:p w14:paraId="4A828DE8" w14:textId="77777777" w:rsidR="00194DD4" w:rsidRDefault="00194DD4" w:rsidP="00194DD4">
      <w:r>
        <w:t>1829 Katolikker får valgret og adgang til offentlige embeder.</w:t>
      </w:r>
    </w:p>
    <w:p w14:paraId="0D8AD088" w14:textId="77777777" w:rsidR="00194DD4" w:rsidRDefault="00194DD4" w:rsidP="00194DD4"/>
    <w:p w14:paraId="216E9D51" w14:textId="77777777" w:rsidR="00194DD4" w:rsidRDefault="00194DD4" w:rsidP="00194DD4">
      <w:r>
        <w:t xml:space="preserve">1845-1849 ”The </w:t>
      </w:r>
      <w:proofErr w:type="spellStart"/>
      <w:r>
        <w:t>Famine</w:t>
      </w:r>
      <w:proofErr w:type="spellEnd"/>
      <w:r>
        <w:t>', hungersnød. Ca. 1 million sulter ihjel, da kartoffelhøsten slår fejl flere år i træk. Knap to millioner emigrerer til Amerika.</w:t>
      </w:r>
    </w:p>
    <w:p w14:paraId="2B95F0D6" w14:textId="77777777" w:rsidR="00194DD4" w:rsidRDefault="00194DD4" w:rsidP="00194DD4"/>
    <w:p w14:paraId="3245155D" w14:textId="77777777" w:rsidR="00194DD4" w:rsidRDefault="00194DD4" w:rsidP="00194DD4">
      <w:r>
        <w:t>1870'erne Fæstebøndernes retsstilling over for godsejerne styrkes, og den irske ejerandel af jorden vokser. Krav om en landreform.</w:t>
      </w:r>
    </w:p>
    <w:p w14:paraId="1F515F8A" w14:textId="77777777" w:rsidR="00194DD4" w:rsidRDefault="00194DD4" w:rsidP="00194DD4"/>
    <w:p w14:paraId="0FCAE0F1" w14:textId="77777777" w:rsidR="00194DD4" w:rsidRDefault="00194DD4" w:rsidP="00194DD4">
      <w:r>
        <w:t xml:space="preserve">1880 De irske landarbejdere laver en udelukkelse og isolation mod den engelske landejer Charles </w:t>
      </w:r>
      <w:proofErr w:type="spellStart"/>
      <w:r>
        <w:t>Cunninghan</w:t>
      </w:r>
      <w:proofErr w:type="spellEnd"/>
      <w:r>
        <w:t xml:space="preserve"> </w:t>
      </w:r>
      <w:proofErr w:type="spellStart"/>
      <w:r>
        <w:t>Boycott</w:t>
      </w:r>
      <w:proofErr w:type="spellEnd"/>
      <w:r>
        <w:t xml:space="preserve"> og hans ejendom i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Mayo</w:t>
      </w:r>
      <w:proofErr w:type="spellEnd"/>
      <w:r>
        <w:t>. Denne begivenhed skaber konflikt og megen omtale. Ordet '</w:t>
      </w:r>
      <w:proofErr w:type="spellStart"/>
      <w:r>
        <w:t>boycott</w:t>
      </w:r>
      <w:proofErr w:type="spellEnd"/>
      <w:r>
        <w:t>' (dansk 'boykot') er blevet et begreb i senere arbejdskonflikter.</w:t>
      </w:r>
    </w:p>
    <w:p w14:paraId="75242CAE" w14:textId="77777777" w:rsidR="00194DD4" w:rsidRDefault="00194DD4" w:rsidP="00194DD4"/>
    <w:p w14:paraId="07D2F2B8" w14:textId="77777777" w:rsidR="00194DD4" w:rsidRDefault="00194DD4" w:rsidP="00194DD4">
      <w:r>
        <w:t xml:space="preserve">1886 Første forslag om Home </w:t>
      </w:r>
      <w:proofErr w:type="spellStart"/>
      <w:r>
        <w:t>Rule</w:t>
      </w:r>
      <w:proofErr w:type="spellEnd"/>
      <w:r>
        <w:t xml:space="preserve"> i Irland under </w:t>
      </w:r>
      <w:proofErr w:type="spellStart"/>
      <w:r>
        <w:t>Gladstone</w:t>
      </w:r>
      <w:proofErr w:type="spellEnd"/>
      <w:r>
        <w:t>.</w:t>
      </w:r>
    </w:p>
    <w:p w14:paraId="42B638B6" w14:textId="77777777" w:rsidR="00194DD4" w:rsidRDefault="00194DD4" w:rsidP="00194DD4"/>
    <w:p w14:paraId="63AA7CF9" w14:textId="77777777" w:rsidR="00194DD4" w:rsidRDefault="00194DD4" w:rsidP="00194DD4">
      <w:r>
        <w:t xml:space="preserve">1893 Det britiske parlament afviser for anden </w:t>
      </w:r>
      <w:proofErr w:type="gramStart"/>
      <w:r>
        <w:t>gang forslag</w:t>
      </w:r>
      <w:proofErr w:type="gramEnd"/>
      <w:r>
        <w:t xml:space="preserve"> om Home </w:t>
      </w:r>
      <w:proofErr w:type="spellStart"/>
      <w:r>
        <w:t>Rule</w:t>
      </w:r>
      <w:proofErr w:type="spellEnd"/>
      <w:r>
        <w:t>.</w:t>
      </w:r>
    </w:p>
    <w:p w14:paraId="1E895B03" w14:textId="77777777" w:rsidR="00194DD4" w:rsidRDefault="00194DD4" w:rsidP="00194DD4"/>
    <w:p w14:paraId="167553EA" w14:textId="77777777" w:rsidR="00194DD4" w:rsidRDefault="00194DD4" w:rsidP="00194DD4">
      <w:r>
        <w:t>1900 Dronning Victoria besøger Dublin.</w:t>
      </w:r>
    </w:p>
    <w:p w14:paraId="2E20F8F9" w14:textId="77777777" w:rsidR="00194DD4" w:rsidRDefault="00194DD4" w:rsidP="00194DD4"/>
    <w:p w14:paraId="41FC2E71" w14:textId="77777777" w:rsidR="00194DD4" w:rsidRDefault="00194DD4" w:rsidP="00194DD4">
      <w:r>
        <w:t xml:space="preserve">1904 Sinn </w:t>
      </w:r>
      <w:proofErr w:type="spellStart"/>
      <w:r>
        <w:t>Féin</w:t>
      </w:r>
      <w:proofErr w:type="spellEnd"/>
      <w:r>
        <w:t xml:space="preserve"> som politisk bevægelse grundlægges af Arthur Griffith. Navnet betyder 'Os Selv'.</w:t>
      </w:r>
    </w:p>
    <w:p w14:paraId="028E718F" w14:textId="77777777" w:rsidR="00194DD4" w:rsidRDefault="00194DD4" w:rsidP="00194DD4"/>
    <w:p w14:paraId="2DA71985" w14:textId="77777777" w:rsidR="00194DD4" w:rsidRDefault="00194DD4" w:rsidP="00194DD4">
      <w:r>
        <w:t xml:space="preserve">1911 31. maj søsættes Titanic fra </w:t>
      </w:r>
      <w:proofErr w:type="spellStart"/>
      <w:r>
        <w:t>Harland</w:t>
      </w:r>
      <w:proofErr w:type="spellEnd"/>
      <w:r>
        <w:t xml:space="preserve"> &amp; Wolff-skibsværftet i Belfast.</w:t>
      </w:r>
    </w:p>
    <w:p w14:paraId="7E8AE15A" w14:textId="77777777" w:rsidR="00194DD4" w:rsidRDefault="00194DD4" w:rsidP="00194DD4"/>
    <w:p w14:paraId="30F428F7" w14:textId="77777777" w:rsidR="00194DD4" w:rsidRDefault="00194DD4" w:rsidP="00194DD4">
      <w:r>
        <w:t xml:space="preserve">1912 Parlamentet i London vedtager udvidet Home </w:t>
      </w:r>
      <w:proofErr w:type="spellStart"/>
      <w:r>
        <w:t>Rule</w:t>
      </w:r>
      <w:proofErr w:type="spellEnd"/>
      <w:r>
        <w:t xml:space="preserve"> for Irland, men ordningen udsættes. Optræk til borgerkrig; protestanterne danner i 1913 den frivillige borgerhær Ulster </w:t>
      </w:r>
      <w:proofErr w:type="spellStart"/>
      <w:r>
        <w:t>Volunteer</w:t>
      </w:r>
      <w:proofErr w:type="spellEnd"/>
      <w:r>
        <w:t xml:space="preserve"> Force (UVF) og katolikkerne Irish </w:t>
      </w:r>
      <w:proofErr w:type="spellStart"/>
      <w:r>
        <w:t>Volunteers</w:t>
      </w:r>
      <w:proofErr w:type="spellEnd"/>
      <w:r>
        <w:t>.</w:t>
      </w:r>
    </w:p>
    <w:p w14:paraId="21D45B88" w14:textId="77777777" w:rsidR="00194DD4" w:rsidRDefault="00194DD4" w:rsidP="00194DD4"/>
    <w:p w14:paraId="6AC8350A" w14:textId="77777777" w:rsidR="00194DD4" w:rsidRDefault="00194DD4" w:rsidP="00194DD4">
      <w:r>
        <w:t>1913 'Dublin Lockout'. Den største arbejdskamp i Irlands historie begynder 26. august 1913. Det starter med en strejke blandt havnearbejdere og transportarbejdere for bedre arbejdsvilkår og retten til at være i en fagforening. Arbejdsgiverne svarer igen med lockout. Det blev en langvarig kamp, der først slutter 18. januar 1914.</w:t>
      </w:r>
    </w:p>
    <w:p w14:paraId="1DA7A929" w14:textId="77777777" w:rsidR="00194DD4" w:rsidRDefault="00194DD4" w:rsidP="00194DD4"/>
    <w:p w14:paraId="44114C5B" w14:textId="77777777" w:rsidR="00194DD4" w:rsidRDefault="00194DD4" w:rsidP="00194DD4">
      <w:r>
        <w:t xml:space="preserve">1914 Home </w:t>
      </w:r>
      <w:proofErr w:type="spellStart"/>
      <w:r>
        <w:t>Rule</w:t>
      </w:r>
      <w:proofErr w:type="spellEnd"/>
      <w:r>
        <w:t xml:space="preserve"> bliver vedtaget i parlamentet. Den udsættes, da 1. Verdenskrig bryder ud.</w:t>
      </w:r>
    </w:p>
    <w:p w14:paraId="66AB1D51" w14:textId="77777777" w:rsidR="00194DD4" w:rsidRDefault="00194DD4" w:rsidP="00194DD4"/>
    <w:p w14:paraId="4D909999" w14:textId="77777777" w:rsidR="00194DD4" w:rsidRDefault="00194DD4" w:rsidP="00194DD4">
      <w:r>
        <w:t xml:space="preserve">1916 </w:t>
      </w:r>
      <w:proofErr w:type="spellStart"/>
      <w:r>
        <w:t>Påskeoprøret</w:t>
      </w:r>
      <w:proofErr w:type="spellEnd"/>
      <w:r>
        <w:t xml:space="preserve"> bryder ud anden påskedag i Dublin. </w:t>
      </w:r>
      <w:proofErr w:type="spellStart"/>
      <w:r>
        <w:t>Udråbelsen</w:t>
      </w:r>
      <w:proofErr w:type="spellEnd"/>
      <w:r>
        <w:t xml:space="preserve"> af en selvstændig irsk republik fra hovedpostkontoret (General Post Office). Oprøret slås hårdt ned af det engelske militær. Efterfølgende bliver 16 ledere henrettet i </w:t>
      </w:r>
      <w:proofErr w:type="spellStart"/>
      <w:r>
        <w:t>Kilmainham</w:t>
      </w:r>
      <w:proofErr w:type="spellEnd"/>
      <w:r>
        <w:t>-fængslet i Dublin.</w:t>
      </w:r>
    </w:p>
    <w:p w14:paraId="3F614F02" w14:textId="77777777" w:rsidR="00194DD4" w:rsidRDefault="00194DD4" w:rsidP="00194DD4"/>
    <w:p w14:paraId="1320E40F" w14:textId="77777777" w:rsidR="00194DD4" w:rsidRDefault="00194DD4" w:rsidP="00194DD4">
      <w:r>
        <w:t xml:space="preserve">1918 Ved valget i december til det britiske underhus vinder Sinn </w:t>
      </w:r>
      <w:proofErr w:type="spellStart"/>
      <w:r>
        <w:t>Féin</w:t>
      </w:r>
      <w:proofErr w:type="spellEnd"/>
      <w:r>
        <w:t xml:space="preserve"> 48 % af stemmerne. Alle valgte boykotter deres pladser.</w:t>
      </w:r>
    </w:p>
    <w:p w14:paraId="6FD9CF3D" w14:textId="77777777" w:rsidR="00194DD4" w:rsidRDefault="00194DD4" w:rsidP="00194DD4">
      <w:r>
        <w:t>Kvinder over 30 får stemmeret, men først i 1928 bliver kvinder ligestillet med mænd, der har haft stemmeret fra de var 21 år.</w:t>
      </w:r>
    </w:p>
    <w:p w14:paraId="11F0556B" w14:textId="77777777" w:rsidR="00194DD4" w:rsidRDefault="00194DD4" w:rsidP="00194DD4"/>
    <w:p w14:paraId="4C099FE5" w14:textId="77777777" w:rsidR="00194DD4" w:rsidRDefault="00194DD4" w:rsidP="00194DD4">
      <w:r>
        <w:t xml:space="preserve">21. januar 1919 indkalder alle partier og grupper til den første nationale forsamling, </w:t>
      </w:r>
      <w:proofErr w:type="spellStart"/>
      <w:r>
        <w:t>Dáil</w:t>
      </w:r>
      <w:proofErr w:type="spellEnd"/>
      <w:r>
        <w:t xml:space="preserve"> </w:t>
      </w:r>
      <w:proofErr w:type="spellStart"/>
      <w:r>
        <w:t>Éireann</w:t>
      </w:r>
      <w:proofErr w:type="spellEnd"/>
      <w:r>
        <w:t xml:space="preserve"> eller bare The </w:t>
      </w:r>
      <w:proofErr w:type="spellStart"/>
      <w:r>
        <w:t>Dáil</w:t>
      </w:r>
      <w:proofErr w:type="spellEnd"/>
      <w:r>
        <w:t>.</w:t>
      </w:r>
    </w:p>
    <w:p w14:paraId="2847EC9C" w14:textId="77777777" w:rsidR="00194DD4" w:rsidRDefault="00194DD4" w:rsidP="00194DD4"/>
    <w:p w14:paraId="6A4CDD08" w14:textId="77777777" w:rsidR="00194DD4" w:rsidRDefault="00194DD4" w:rsidP="00194DD4">
      <w:r>
        <w:t>1919 I starten af januar myrdes to RIC-betjente udenfor Tipperary uden ordre fra nogen. Start på Uafhængighedskrigen (</w:t>
      </w:r>
      <w:proofErr w:type="spellStart"/>
      <w:r>
        <w:t>War</w:t>
      </w:r>
      <w:proofErr w:type="spellEnd"/>
      <w:r>
        <w:t xml:space="preserve"> of </w:t>
      </w:r>
      <w:proofErr w:type="spellStart"/>
      <w:r>
        <w:t>Independence</w:t>
      </w:r>
      <w:proofErr w:type="spellEnd"/>
      <w:r>
        <w:t>) 1919-1922. Guerillakrig mod briterne. IRA dannes.</w:t>
      </w:r>
    </w:p>
    <w:p w14:paraId="21C87D3C" w14:textId="77777777" w:rsidR="00194DD4" w:rsidRDefault="00194DD4" w:rsidP="00194DD4"/>
    <w:p w14:paraId="23792DE8" w14:textId="77777777" w:rsidR="00194DD4" w:rsidRDefault="00194DD4" w:rsidP="00194DD4">
      <w:r>
        <w:t xml:space="preserve">1920 Briterne fremsætter forslag om to parlamenter i 'The </w:t>
      </w:r>
      <w:proofErr w:type="spellStart"/>
      <w:r>
        <w:t>Government</w:t>
      </w:r>
      <w:proofErr w:type="spellEnd"/>
      <w:r>
        <w:t xml:space="preserve"> of Ireland </w:t>
      </w:r>
      <w:proofErr w:type="spellStart"/>
      <w:r>
        <w:t>Act</w:t>
      </w:r>
      <w:proofErr w:type="spellEnd"/>
      <w:r>
        <w:t>'.</w:t>
      </w:r>
    </w:p>
    <w:p w14:paraId="7AE2DF37" w14:textId="77777777" w:rsidR="00194DD4" w:rsidRDefault="00194DD4" w:rsidP="00194DD4"/>
    <w:p w14:paraId="6C9A3B30" w14:textId="77777777" w:rsidR="00194DD4" w:rsidRDefault="00194DD4" w:rsidP="00194DD4">
      <w:r>
        <w:lastRenderedPageBreak/>
        <w:t>6. december 1921 Aftale om oprettelse af Den Irske Fristat. Nordirland forbliver britisk, og der oprettes en selvstændig lokalregering i Stormont udenfor Belfast.</w:t>
      </w:r>
    </w:p>
    <w:p w14:paraId="73DD842A" w14:textId="77777777" w:rsidR="00194DD4" w:rsidRDefault="00194DD4" w:rsidP="00194DD4"/>
    <w:p w14:paraId="14243679" w14:textId="77777777" w:rsidR="00194DD4" w:rsidRDefault="00194DD4" w:rsidP="00194DD4">
      <w:r>
        <w:t xml:space="preserve">1922 Afstemning i The </w:t>
      </w:r>
      <w:proofErr w:type="spellStart"/>
      <w:r>
        <w:t>Dáil</w:t>
      </w:r>
      <w:proofErr w:type="spellEnd"/>
      <w:r>
        <w:t xml:space="preserve"> om Fristaten og Traktaten med Storbritannien. Traktattilhængerne med Michael Collins i front vinder.</w:t>
      </w:r>
    </w:p>
    <w:p w14:paraId="4C4A7322" w14:textId="77777777" w:rsidR="00194DD4" w:rsidRDefault="00194DD4" w:rsidP="00194DD4"/>
    <w:p w14:paraId="5F2FBB83" w14:textId="77777777" w:rsidR="00194DD4" w:rsidRDefault="00194DD4" w:rsidP="00194DD4">
      <w:r>
        <w:t xml:space="preserve">1922-1924 Den irske borgerkrig bryder ud ved beskydningen af </w:t>
      </w:r>
      <w:proofErr w:type="spellStart"/>
      <w:r>
        <w:t>Four</w:t>
      </w:r>
      <w:proofErr w:type="spellEnd"/>
      <w:r>
        <w:t xml:space="preserve"> Courts i Dublin. Michael Collins myrdes i august 1923. Over 800 døde.</w:t>
      </w:r>
    </w:p>
    <w:p w14:paraId="45397A77" w14:textId="77777777" w:rsidR="00194DD4" w:rsidRDefault="00194DD4" w:rsidP="00194DD4"/>
    <w:p w14:paraId="491BF3F5" w14:textId="77777777" w:rsidR="00194DD4" w:rsidRDefault="00194DD4" w:rsidP="00194DD4">
      <w:r>
        <w:t>1922-1940 Unionismens storhedstid i Nordirland. Et-partistat.</w:t>
      </w:r>
    </w:p>
    <w:p w14:paraId="506AD7D8" w14:textId="77777777" w:rsidR="00194DD4" w:rsidRDefault="00194DD4" w:rsidP="00194DD4"/>
    <w:p w14:paraId="2DE74B24" w14:textId="77777777" w:rsidR="00194DD4" w:rsidRDefault="00194DD4" w:rsidP="00194DD4">
      <w:r>
        <w:t xml:space="preserve">1924 Dannelse af partier og to kamre i The </w:t>
      </w:r>
      <w:proofErr w:type="spellStart"/>
      <w:r>
        <w:t>Dáil</w:t>
      </w:r>
      <w:proofErr w:type="spellEnd"/>
      <w:r>
        <w:t>.</w:t>
      </w:r>
    </w:p>
    <w:p w14:paraId="1D3A7D78" w14:textId="77777777" w:rsidR="00194DD4" w:rsidRDefault="00194DD4" w:rsidP="00194DD4"/>
    <w:p w14:paraId="67EC32D1" w14:textId="77777777" w:rsidR="00194DD4" w:rsidRDefault="00194DD4" w:rsidP="00194DD4">
      <w:r>
        <w:t>1925 Grænsen fastlægges. Fristatsregeringen anerkender grænsen til Nordirland.</w:t>
      </w:r>
    </w:p>
    <w:p w14:paraId="6B666E0A" w14:textId="77777777" w:rsidR="00194DD4" w:rsidRDefault="00194DD4" w:rsidP="00194DD4"/>
    <w:p w14:paraId="539867F9" w14:textId="77777777" w:rsidR="00194DD4" w:rsidRDefault="00194DD4" w:rsidP="00194DD4">
      <w:r>
        <w:t>1937 Irland får ny forfatning, der lægger krav på Nordirland og definerer kvindens rolle i hjemmet.</w:t>
      </w:r>
    </w:p>
    <w:p w14:paraId="18D99C7E" w14:textId="77777777" w:rsidR="00194DD4" w:rsidRDefault="00194DD4" w:rsidP="00194DD4"/>
    <w:p w14:paraId="6F5549DD" w14:textId="77777777" w:rsidR="00194DD4" w:rsidRDefault="00194DD4" w:rsidP="00194DD4">
      <w:r>
        <w:t>1940-1945 Irland forbliver neutral i 2. Verdenskrig.</w:t>
      </w:r>
    </w:p>
    <w:p w14:paraId="35FF970D" w14:textId="77777777" w:rsidR="00194DD4" w:rsidRDefault="00194DD4" w:rsidP="00194DD4"/>
    <w:p w14:paraId="295299A0" w14:textId="77777777" w:rsidR="00194DD4" w:rsidRDefault="00194DD4" w:rsidP="00194DD4">
      <w:r>
        <w:t>1949 Irland bliver republik og forlader Commonwealth.</w:t>
      </w:r>
    </w:p>
    <w:p w14:paraId="60DC690A" w14:textId="77777777" w:rsidR="00194DD4" w:rsidRDefault="00194DD4" w:rsidP="00194DD4"/>
    <w:p w14:paraId="02B67D47" w14:textId="77777777" w:rsidR="00194DD4" w:rsidRDefault="00194DD4" w:rsidP="00194DD4">
      <w:r>
        <w:t>1955 Irland går med i FN. Irske soldater i Congo.</w:t>
      </w:r>
    </w:p>
    <w:p w14:paraId="2DF0BBB3" w14:textId="77777777" w:rsidR="00194DD4" w:rsidRDefault="00194DD4" w:rsidP="00194DD4"/>
    <w:p w14:paraId="075D90A2" w14:textId="77777777" w:rsidR="00194DD4" w:rsidRDefault="00194DD4" w:rsidP="00194DD4">
      <w:r>
        <w:t xml:space="preserve">1963 Terence O'Neill bliver premierminister. Første møde siden grænsedragningen i 1921 mellem Nordirland og </w:t>
      </w:r>
      <w:proofErr w:type="spellStart"/>
      <w:r>
        <w:t>tepublikkens</w:t>
      </w:r>
      <w:proofErr w:type="spellEnd"/>
      <w:r>
        <w:t xml:space="preserve"> </w:t>
      </w:r>
      <w:proofErr w:type="spellStart"/>
      <w:r>
        <w:t>taoiseach</w:t>
      </w:r>
      <w:proofErr w:type="spellEnd"/>
      <w:r>
        <w:t xml:space="preserve"> Sean Lemass.</w:t>
      </w:r>
    </w:p>
    <w:p w14:paraId="2B824FB9" w14:textId="77777777" w:rsidR="00194DD4" w:rsidRDefault="00194DD4" w:rsidP="00194DD4"/>
    <w:p w14:paraId="413940E0" w14:textId="77777777" w:rsidR="00194DD4" w:rsidRDefault="00194DD4" w:rsidP="00194DD4">
      <w:r>
        <w:t>1966 50-året for Påskeoprøret fejres. Nelson-søjlen i Dublin sprænges i luften.</w:t>
      </w:r>
    </w:p>
    <w:p w14:paraId="4C7AB4F4" w14:textId="77777777" w:rsidR="00194DD4" w:rsidRDefault="00194DD4" w:rsidP="00194DD4"/>
    <w:p w14:paraId="1A7CDDD8" w14:textId="77777777" w:rsidR="00194DD4" w:rsidRDefault="00194DD4" w:rsidP="00194DD4">
      <w:r>
        <w:t>1967 De første borgerretsdemonstrationer.</w:t>
      </w:r>
    </w:p>
    <w:p w14:paraId="43575BD8" w14:textId="77777777" w:rsidR="00194DD4" w:rsidRDefault="00194DD4" w:rsidP="00194DD4"/>
    <w:p w14:paraId="096B460A" w14:textId="77777777" w:rsidR="00194DD4" w:rsidRDefault="00194DD4" w:rsidP="00194DD4">
      <w:r>
        <w:t>1968 NICRA-demonstrationer og voldelige sammenstød med politiet (RUC).</w:t>
      </w:r>
    </w:p>
    <w:p w14:paraId="736A9591" w14:textId="77777777" w:rsidR="00194DD4" w:rsidRDefault="00194DD4" w:rsidP="00194DD4"/>
    <w:p w14:paraId="5AF8D4C2" w14:textId="77777777" w:rsidR="00194DD4" w:rsidRDefault="00194DD4" w:rsidP="00194DD4">
      <w:r>
        <w:t>1969 'Battle of Bogside' i Derry.</w:t>
      </w:r>
    </w:p>
    <w:p w14:paraId="170704B3" w14:textId="77777777" w:rsidR="00194DD4" w:rsidRDefault="00194DD4" w:rsidP="00194DD4">
      <w:r>
        <w:t>Den britiske regering indleder 'Operation Banner' og indsætter tropper i Nordirland.</w:t>
      </w:r>
    </w:p>
    <w:p w14:paraId="034C01ED" w14:textId="77777777" w:rsidR="00194DD4" w:rsidRDefault="00194DD4" w:rsidP="00194DD4"/>
    <w:p w14:paraId="15F28BBC" w14:textId="77777777" w:rsidR="00194DD4" w:rsidRDefault="00194DD4" w:rsidP="00194DD4">
      <w:r>
        <w:t xml:space="preserve">1969-1998 The </w:t>
      </w:r>
      <w:proofErr w:type="spellStart"/>
      <w:r>
        <w:t>Troubles</w:t>
      </w:r>
      <w:proofErr w:type="spellEnd"/>
      <w:r>
        <w:t>.</w:t>
      </w:r>
    </w:p>
    <w:p w14:paraId="14E76C57" w14:textId="77777777" w:rsidR="00194DD4" w:rsidRDefault="00194DD4" w:rsidP="00194DD4"/>
    <w:p w14:paraId="0D340333" w14:textId="77777777" w:rsidR="00194DD4" w:rsidRDefault="00194DD4" w:rsidP="00194DD4">
      <w:r>
        <w:t xml:space="preserve">1972 </w:t>
      </w:r>
      <w:proofErr w:type="spellStart"/>
      <w:r>
        <w:t>Bloody</w:t>
      </w:r>
      <w:proofErr w:type="spellEnd"/>
      <w:r>
        <w:t xml:space="preserve"> Sunday. Britiske tropper dræber 13 demonstranter under en borgerretsdemonstration i Londonderry.</w:t>
      </w:r>
    </w:p>
    <w:p w14:paraId="1F6B7AD8" w14:textId="77777777" w:rsidR="00194DD4" w:rsidRDefault="00194DD4" w:rsidP="00194DD4"/>
    <w:p w14:paraId="79547699" w14:textId="77777777" w:rsidR="00194DD4" w:rsidRDefault="00194DD4" w:rsidP="00194DD4">
      <w:r>
        <w:t>1973 Irland bliver medlem af EF sammen med Storbritannien og Danmark.</w:t>
      </w:r>
    </w:p>
    <w:p w14:paraId="3856CC62" w14:textId="77777777" w:rsidR="00194DD4" w:rsidRDefault="00194DD4" w:rsidP="00194DD4"/>
    <w:p w14:paraId="74EBAEBB" w14:textId="77777777" w:rsidR="00194DD4" w:rsidRDefault="00194DD4" w:rsidP="00194DD4">
      <w:r>
        <w:t xml:space="preserve">1980-1981 Sultestrejker i Long </w:t>
      </w:r>
      <w:proofErr w:type="spellStart"/>
      <w:r>
        <w:t>Kesh</w:t>
      </w:r>
      <w:proofErr w:type="spellEnd"/>
      <w:r>
        <w:t xml:space="preserve"> blandt IRA-fanger. Bobby Sands og ni andre dør.</w:t>
      </w:r>
    </w:p>
    <w:p w14:paraId="109B21B0" w14:textId="77777777" w:rsidR="00194DD4" w:rsidRDefault="00194DD4" w:rsidP="00194DD4"/>
    <w:p w14:paraId="2A682A31" w14:textId="77777777" w:rsidR="00194DD4" w:rsidRDefault="00194DD4" w:rsidP="00194DD4">
      <w:r>
        <w:t>1983 Forbud mod abort bliver indskrevet i Irlands grundlov.</w:t>
      </w:r>
    </w:p>
    <w:p w14:paraId="792757B0" w14:textId="77777777" w:rsidR="00194DD4" w:rsidRDefault="00194DD4" w:rsidP="00194DD4"/>
    <w:p w14:paraId="755BFC7C" w14:textId="77777777" w:rsidR="00194DD4" w:rsidRDefault="00194DD4" w:rsidP="00194DD4">
      <w:r>
        <w:t>1985 Anglo-irsk aftale om Nordirland. Den giver regeringen i Dublin en vigtigere rolle i fremtidige spørgsmål om Nordirland.</w:t>
      </w:r>
    </w:p>
    <w:p w14:paraId="64F2237F" w14:textId="77777777" w:rsidR="00194DD4" w:rsidRDefault="00194DD4" w:rsidP="00194DD4"/>
    <w:p w14:paraId="3848A21E" w14:textId="77777777" w:rsidR="00194DD4" w:rsidRDefault="00194DD4" w:rsidP="00194DD4">
      <w:r>
        <w:t>1990 Start på økonomiske opsving i Irland. 'Den keltiske tiger'.</w:t>
      </w:r>
    </w:p>
    <w:p w14:paraId="558030B7" w14:textId="77777777" w:rsidR="00194DD4" w:rsidRDefault="00194DD4" w:rsidP="00194DD4">
      <w:r>
        <w:t xml:space="preserve">Irlands første kvindelige præsident, Mary Robinson, vælges. Næste kvindelige præsident er Mary </w:t>
      </w:r>
      <w:proofErr w:type="spellStart"/>
      <w:r>
        <w:t>McAleese</w:t>
      </w:r>
      <w:proofErr w:type="spellEnd"/>
      <w:r>
        <w:t xml:space="preserve"> (1997-2011).</w:t>
      </w:r>
    </w:p>
    <w:p w14:paraId="31D9B1D3" w14:textId="77777777" w:rsidR="00194DD4" w:rsidRDefault="00194DD4" w:rsidP="00194DD4"/>
    <w:p w14:paraId="0787C139" w14:textId="77777777" w:rsidR="00194DD4" w:rsidRDefault="00194DD4" w:rsidP="00194DD4">
      <w:r>
        <w:t xml:space="preserve">1993 Sidst på året skriver John Major og Albert Reynolds under på the </w:t>
      </w:r>
      <w:proofErr w:type="spellStart"/>
      <w:r>
        <w:t>Downing</w:t>
      </w:r>
      <w:proofErr w:type="spellEnd"/>
      <w:r>
        <w:t xml:space="preserve"> Street </w:t>
      </w:r>
      <w:proofErr w:type="spellStart"/>
      <w:r>
        <w:t>Declaration</w:t>
      </w:r>
      <w:proofErr w:type="spellEnd"/>
      <w:r>
        <w:t xml:space="preserve">. Den siger, at et flertal i Nordirland kan udøve selvbestemmelse, og kræver permanent våbenhvile fra IRA, hvis Sinn </w:t>
      </w:r>
      <w:proofErr w:type="spellStart"/>
      <w:r>
        <w:t>Féin</w:t>
      </w:r>
      <w:proofErr w:type="spellEnd"/>
      <w:r>
        <w:t xml:space="preserve"> skal være med til politiske forhandlinger.</w:t>
      </w:r>
    </w:p>
    <w:p w14:paraId="7E0C6BD0" w14:textId="77777777" w:rsidR="00194DD4" w:rsidRDefault="00194DD4" w:rsidP="00194DD4"/>
    <w:p w14:paraId="3D910F09" w14:textId="77777777" w:rsidR="00194DD4" w:rsidRDefault="00194DD4" w:rsidP="00194DD4">
      <w:r>
        <w:t xml:space="preserve">1994 IRA og de loyalistiske paramilitære UVF og UDA indgår våbenhvile. Den brydes med bomben i </w:t>
      </w:r>
      <w:proofErr w:type="spellStart"/>
      <w:r>
        <w:t>Canary</w:t>
      </w:r>
      <w:proofErr w:type="spellEnd"/>
      <w:r>
        <w:t xml:space="preserve"> Wharf i London.</w:t>
      </w:r>
    </w:p>
    <w:p w14:paraId="00FAAB82" w14:textId="77777777" w:rsidR="00194DD4" w:rsidRDefault="00194DD4" w:rsidP="00194DD4"/>
    <w:p w14:paraId="2B924889" w14:textId="77777777" w:rsidR="00194DD4" w:rsidRDefault="00194DD4" w:rsidP="00194DD4">
      <w:r>
        <w:t xml:space="preserve">1995 De britiske tropper bliver trukket ud af Nordirland. Men Sinn </w:t>
      </w:r>
      <w:proofErr w:type="spellStart"/>
      <w:r>
        <w:t>Féin</w:t>
      </w:r>
      <w:proofErr w:type="spellEnd"/>
      <w:r>
        <w:t xml:space="preserve"> nægter, som de altid har </w:t>
      </w:r>
      <w:proofErr w:type="gramStart"/>
      <w:r>
        <w:t>gjort,</w:t>
      </w:r>
      <w:proofErr w:type="gramEnd"/>
      <w:r>
        <w:t xml:space="preserve"> at indtage deres pladser og mandater i det britiske parlament.</w:t>
      </w:r>
    </w:p>
    <w:p w14:paraId="25F56CFD" w14:textId="77777777" w:rsidR="00194DD4" w:rsidRDefault="00194DD4" w:rsidP="00194DD4"/>
    <w:p w14:paraId="5362F43F" w14:textId="77777777" w:rsidR="00194DD4" w:rsidRDefault="00194DD4" w:rsidP="00194DD4">
      <w:r>
        <w:lastRenderedPageBreak/>
        <w:t>1998 Belfastaftalen/Påskeaftalen fører til et politisk gennembrud i fredsprocessen i Nordirland. Under konflikten blev ca. 3.500 mennesker dræbt og over 40.000 såret.</w:t>
      </w:r>
    </w:p>
    <w:p w14:paraId="1640FE47" w14:textId="77777777" w:rsidR="00194DD4" w:rsidRDefault="00194DD4" w:rsidP="00194DD4"/>
    <w:p w14:paraId="56679C72" w14:textId="77777777" w:rsidR="00194DD4" w:rsidRDefault="00194DD4" w:rsidP="00194DD4">
      <w:r>
        <w:t>1999 Irland opgiver, som en del af fredsprocessen, formelt kravet om genforening med Nordirland.</w:t>
      </w:r>
    </w:p>
    <w:p w14:paraId="5FE99329" w14:textId="77777777" w:rsidR="00194DD4" w:rsidRDefault="00194DD4" w:rsidP="00194DD4"/>
    <w:p w14:paraId="1EBF6C41" w14:textId="77777777" w:rsidR="00194DD4" w:rsidRDefault="00194DD4" w:rsidP="00194DD4">
      <w:r>
        <w:t>1998 22.maj bliver Belfastaftalen vedtaget ved folkeafstemning i både republikken og Nordirland.</w:t>
      </w:r>
    </w:p>
    <w:p w14:paraId="30A8C3B8" w14:textId="77777777" w:rsidR="00194DD4" w:rsidRDefault="00194DD4" w:rsidP="00194DD4">
      <w:r>
        <w:t xml:space="preserve">En bombe sprænges i </w:t>
      </w:r>
      <w:proofErr w:type="spellStart"/>
      <w:r>
        <w:t>Omagh</w:t>
      </w:r>
      <w:proofErr w:type="spellEnd"/>
      <w:r>
        <w:t>, Nordirland. 29 dræbte.</w:t>
      </w:r>
    </w:p>
    <w:p w14:paraId="556935F8" w14:textId="77777777" w:rsidR="00194DD4" w:rsidRDefault="00194DD4" w:rsidP="00194DD4">
      <w:r>
        <w:t xml:space="preserve">David </w:t>
      </w:r>
      <w:proofErr w:type="spellStart"/>
      <w:r>
        <w:t>Trimble</w:t>
      </w:r>
      <w:proofErr w:type="spellEnd"/>
      <w:r>
        <w:t>, UUP, og John Hume, SDLP, modtager begge årets Nobels Fredspris.</w:t>
      </w:r>
    </w:p>
    <w:p w14:paraId="404859EA" w14:textId="77777777" w:rsidR="00194DD4" w:rsidRDefault="00194DD4" w:rsidP="00194DD4"/>
    <w:p w14:paraId="32AE3249" w14:textId="77777777" w:rsidR="00194DD4" w:rsidRDefault="00194DD4" w:rsidP="00194DD4">
      <w:r>
        <w:t>2000 Efter nogle begyndervanskeligheder er en selvstyrende nordirsk lokalforsamling med magtdeling blevet en realitet. Samtidig har Skotland og Wales fået henholdsvis lokalparlament og lokalforsamling.</w:t>
      </w:r>
    </w:p>
    <w:p w14:paraId="5FCBF0E9" w14:textId="77777777" w:rsidR="00194DD4" w:rsidRDefault="00194DD4" w:rsidP="00194DD4"/>
    <w:p w14:paraId="2DE6050B" w14:textId="77777777" w:rsidR="00194DD4" w:rsidRDefault="00194DD4" w:rsidP="00194DD4">
      <w:r>
        <w:t xml:space="preserve">2002 Den nordirske lokalforsamling bliver suspenderet. DUP og Sinn </w:t>
      </w:r>
      <w:proofErr w:type="spellStart"/>
      <w:r>
        <w:t>Féin</w:t>
      </w:r>
      <w:proofErr w:type="spellEnd"/>
      <w:r>
        <w:t xml:space="preserve"> er blevet de største partier og vil ikke sidde i regering sammen.</w:t>
      </w:r>
    </w:p>
    <w:p w14:paraId="6C5C4E23" w14:textId="77777777" w:rsidR="00194DD4" w:rsidRDefault="00194DD4" w:rsidP="00194DD4">
      <w:r>
        <w:t>Irland indfører Euro som ny valuta.</w:t>
      </w:r>
    </w:p>
    <w:p w14:paraId="2C2E7812" w14:textId="77777777" w:rsidR="00194DD4" w:rsidRDefault="00194DD4" w:rsidP="00194DD4"/>
    <w:p w14:paraId="0DC11EFD" w14:textId="77777777" w:rsidR="00194DD4" w:rsidRDefault="00194DD4" w:rsidP="00194DD4">
      <w:r>
        <w:t xml:space="preserve">2006 St. Andrews-aftalen. Indgåelse af våbenaftale og magtfordeling mellem DUP og Sinn </w:t>
      </w:r>
      <w:proofErr w:type="spellStart"/>
      <w:r>
        <w:t>Féin</w:t>
      </w:r>
      <w:proofErr w:type="spellEnd"/>
      <w:r>
        <w:t>.</w:t>
      </w:r>
    </w:p>
    <w:p w14:paraId="44CE7839" w14:textId="77777777" w:rsidR="00194DD4" w:rsidRDefault="00194DD4" w:rsidP="00194DD4"/>
    <w:p w14:paraId="3FE6F1E8" w14:textId="77777777" w:rsidR="00194DD4" w:rsidRDefault="00194DD4" w:rsidP="00194DD4">
      <w:r>
        <w:t xml:space="preserve">2007 En ny regering indsættes i Nordirland under Ian </w:t>
      </w:r>
      <w:proofErr w:type="spellStart"/>
      <w:r>
        <w:t>Paisley</w:t>
      </w:r>
      <w:proofErr w:type="spellEnd"/>
      <w:r>
        <w:t xml:space="preserve">, DUP, og Martin </w:t>
      </w:r>
      <w:proofErr w:type="spellStart"/>
      <w:r>
        <w:t>McGuinness</w:t>
      </w:r>
      <w:proofErr w:type="spellEnd"/>
      <w:r>
        <w:t xml:space="preserve">, Sinn </w:t>
      </w:r>
      <w:proofErr w:type="spellStart"/>
      <w:r>
        <w:t>Féin</w:t>
      </w:r>
      <w:proofErr w:type="spellEnd"/>
      <w:r>
        <w:t>, med fælles lederskab.</w:t>
      </w:r>
    </w:p>
    <w:p w14:paraId="19DB2AE6" w14:textId="77777777" w:rsidR="00194DD4" w:rsidRDefault="00194DD4" w:rsidP="00194DD4">
      <w:r>
        <w:t>'Operation Banner' afsluttes.</w:t>
      </w:r>
    </w:p>
    <w:p w14:paraId="08097653" w14:textId="77777777" w:rsidR="00194DD4" w:rsidRDefault="00194DD4" w:rsidP="00194DD4"/>
    <w:p w14:paraId="6E0D0D8A" w14:textId="77777777" w:rsidR="00194DD4" w:rsidRDefault="00194DD4" w:rsidP="00194DD4">
      <w:r>
        <w:t>2008 Irland bliver hårdt ramt af den økonomiske nedgang.</w:t>
      </w:r>
    </w:p>
    <w:p w14:paraId="05CD5A9A" w14:textId="77777777" w:rsidR="00194DD4" w:rsidRDefault="00194DD4" w:rsidP="00194DD4">
      <w:r>
        <w:t>Irland siger i en folkeafstemning nej til EU’s Lissabon-traktat.</w:t>
      </w:r>
    </w:p>
    <w:p w14:paraId="321975FA" w14:textId="77777777" w:rsidR="00194DD4" w:rsidRDefault="00194DD4" w:rsidP="00194DD4"/>
    <w:p w14:paraId="15CFBBDC" w14:textId="77777777" w:rsidR="00194DD4" w:rsidRDefault="00194DD4" w:rsidP="00194DD4">
      <w:r>
        <w:t>2009 Irland ratificerer Lissabon-traktaten.</w:t>
      </w:r>
    </w:p>
    <w:p w14:paraId="5D6697B3" w14:textId="77777777" w:rsidR="00194DD4" w:rsidRDefault="00194DD4" w:rsidP="00194DD4"/>
    <w:p w14:paraId="43D69162" w14:textId="77777777" w:rsidR="00194DD4" w:rsidRDefault="00194DD4" w:rsidP="00194DD4">
      <w:r>
        <w:t xml:space="preserve">2010 Bilbombe for første gang i over 10 år, i </w:t>
      </w:r>
      <w:proofErr w:type="spellStart"/>
      <w:r>
        <w:t>Newry</w:t>
      </w:r>
      <w:proofErr w:type="spellEnd"/>
      <w:r>
        <w:t>.</w:t>
      </w:r>
    </w:p>
    <w:p w14:paraId="199430E6" w14:textId="77777777" w:rsidR="00194DD4" w:rsidRDefault="00194DD4" w:rsidP="00194DD4"/>
    <w:p w14:paraId="6524A84A" w14:textId="77777777" w:rsidR="00194DD4" w:rsidRDefault="00194DD4" w:rsidP="00194DD4">
      <w:r>
        <w:t xml:space="preserve">2011 Dronning Elisabeth besøger Dublin på et </w:t>
      </w:r>
      <w:proofErr w:type="spellStart"/>
      <w:r>
        <w:t>firedages</w:t>
      </w:r>
      <w:proofErr w:type="spellEnd"/>
      <w:r>
        <w:t xml:space="preserve"> besøg. Første besøg af en britisk regent siden Dronning Victoria i 1901.</w:t>
      </w:r>
    </w:p>
    <w:p w14:paraId="4A591CB0" w14:textId="77777777" w:rsidR="00194DD4" w:rsidRDefault="00194DD4" w:rsidP="00194DD4"/>
    <w:p w14:paraId="57AE64CD" w14:textId="77777777" w:rsidR="00194DD4" w:rsidRDefault="00194DD4" w:rsidP="00194DD4">
      <w:r>
        <w:lastRenderedPageBreak/>
        <w:t>22. maj 2015 Folkeafstemning i republikken om indgåelse af ægteskab for personer af samme køn.</w:t>
      </w:r>
    </w:p>
    <w:p w14:paraId="585DF6A5" w14:textId="77777777" w:rsidR="00194DD4" w:rsidRDefault="00194DD4" w:rsidP="00194DD4"/>
    <w:p w14:paraId="27CC008B" w14:textId="77777777" w:rsidR="00194DD4" w:rsidRDefault="00194DD4" w:rsidP="00194DD4">
      <w:r>
        <w:t>2016 100-året for Påskeoprøret fejres hele året i republikken.</w:t>
      </w:r>
    </w:p>
    <w:p w14:paraId="583D9DDA" w14:textId="77777777" w:rsidR="00194DD4" w:rsidRDefault="00194DD4" w:rsidP="00194DD4">
      <w:r>
        <w:t>Folkeafstemning om Brexit i UK.</w:t>
      </w:r>
    </w:p>
    <w:p w14:paraId="4EDD875D" w14:textId="77777777" w:rsidR="00194DD4" w:rsidRDefault="00194DD4" w:rsidP="00194DD4"/>
    <w:p w14:paraId="239EEC74" w14:textId="77777777" w:rsidR="00194DD4" w:rsidRDefault="00194DD4" w:rsidP="00194DD4">
      <w:r>
        <w:t>2016-2019 Diskussion om grænsen mellem Irland og Nordirland i lyset af Brexit.</w:t>
      </w:r>
    </w:p>
    <w:p w14:paraId="22E1E6AC" w14:textId="77777777" w:rsidR="00194DD4" w:rsidRDefault="00194DD4" w:rsidP="00194DD4"/>
    <w:p w14:paraId="4F5B27BB" w14:textId="77777777" w:rsidR="00194DD4" w:rsidRDefault="00194DD4" w:rsidP="00194DD4">
      <w:r>
        <w:t>2016 Oprettelse af en række borgergrupper (Citizens' Assembly) i forbindelse med forberedelser til abort-afstemningen (2018).</w:t>
      </w:r>
    </w:p>
    <w:p w14:paraId="77100334" w14:textId="77777777" w:rsidR="00194DD4" w:rsidRDefault="00194DD4" w:rsidP="00194DD4"/>
    <w:p w14:paraId="3C57CCAA" w14:textId="77777777" w:rsidR="00194DD4" w:rsidRDefault="00194DD4" w:rsidP="00194DD4">
      <w:r>
        <w:t>2017 Den nordirske regering kollapser og indleder et politisk dødvande.</w:t>
      </w:r>
    </w:p>
    <w:p w14:paraId="0F536975" w14:textId="77777777" w:rsidR="00194DD4" w:rsidRDefault="00194DD4" w:rsidP="00194DD4">
      <w:r>
        <w:t xml:space="preserve">Martin </w:t>
      </w:r>
      <w:proofErr w:type="spellStart"/>
      <w:r>
        <w:t>McGuinness</w:t>
      </w:r>
      <w:proofErr w:type="spellEnd"/>
      <w:r>
        <w:t xml:space="preserve"> dør.</w:t>
      </w:r>
    </w:p>
    <w:p w14:paraId="0E015CDD" w14:textId="77777777" w:rsidR="00194DD4" w:rsidRDefault="00194DD4" w:rsidP="00194DD4"/>
    <w:p w14:paraId="655435F7" w14:textId="77777777" w:rsidR="00194DD4" w:rsidRDefault="00194DD4" w:rsidP="00194DD4">
      <w:r>
        <w:t>2018 Irland afskaffer grundlovsforbuddet mod abort.</w:t>
      </w:r>
    </w:p>
    <w:p w14:paraId="6AA740F6" w14:textId="77777777" w:rsidR="00194DD4" w:rsidRDefault="00194DD4" w:rsidP="00194DD4"/>
    <w:p w14:paraId="2D73FD5A" w14:textId="77777777" w:rsidR="00194DD4" w:rsidRDefault="00194DD4" w:rsidP="00194DD4">
      <w:r>
        <w:t>2019 Aftale mellem EU og UK om rammerne for Storbritanniens exit. Løsning for grænseproblematikken.</w:t>
      </w:r>
    </w:p>
    <w:p w14:paraId="55CB3352" w14:textId="77777777" w:rsidR="00194DD4" w:rsidRDefault="00194DD4" w:rsidP="00194DD4"/>
    <w:p w14:paraId="6F7CB185" w14:textId="77777777" w:rsidR="00194DD4" w:rsidRDefault="00194DD4" w:rsidP="00194DD4">
      <w:r>
        <w:t xml:space="preserve">11. januar 2020 Regeringssamarbejdet i Nordirland genoptages under ledelse af </w:t>
      </w:r>
      <w:proofErr w:type="spellStart"/>
      <w:r>
        <w:t>Arlene</w:t>
      </w:r>
      <w:proofErr w:type="spellEnd"/>
      <w:r>
        <w:t xml:space="preserve"> Foster, DUP, og Michelle O'Neill, Sinn </w:t>
      </w:r>
      <w:proofErr w:type="spellStart"/>
      <w:r>
        <w:t>Féin</w:t>
      </w:r>
      <w:proofErr w:type="spellEnd"/>
      <w:r>
        <w:t>.</w:t>
      </w:r>
    </w:p>
    <w:p w14:paraId="1DB32844" w14:textId="77777777" w:rsidR="00194DD4" w:rsidRDefault="00194DD4" w:rsidP="00194DD4"/>
    <w:p w14:paraId="7D1C705F" w14:textId="77777777" w:rsidR="00194DD4" w:rsidRDefault="00194DD4" w:rsidP="00194DD4">
      <w:r>
        <w:t>31. januar 2020 Storbritannien og Nordirland forlader EU.</w:t>
      </w:r>
    </w:p>
    <w:p w14:paraId="470FEB24" w14:textId="77777777" w:rsidR="00194DD4" w:rsidRDefault="00194DD4" w:rsidP="00194DD4"/>
    <w:p w14:paraId="48BC9D05" w14:textId="77777777" w:rsidR="00194DD4" w:rsidRDefault="00194DD4" w:rsidP="00194DD4">
      <w:r>
        <w:t xml:space="preserve">5. februar 2020 Valg i Irland. Sinn </w:t>
      </w:r>
      <w:proofErr w:type="spellStart"/>
      <w:r>
        <w:t>Féin</w:t>
      </w:r>
      <w:proofErr w:type="spellEnd"/>
      <w:r>
        <w:t xml:space="preserve"> den store vinder.</w:t>
      </w:r>
    </w:p>
    <w:p w14:paraId="06E09399" w14:textId="77777777" w:rsidR="00194DD4" w:rsidRDefault="00194DD4" w:rsidP="00194DD4"/>
    <w:p w14:paraId="708B12B2" w14:textId="77777777" w:rsidR="00194DD4" w:rsidRDefault="00194DD4" w:rsidP="00194DD4">
      <w:r>
        <w:t xml:space="preserve">2020 De første smittede med </w:t>
      </w:r>
      <w:proofErr w:type="spellStart"/>
      <w:r>
        <w:t>corona-virus</w:t>
      </w:r>
      <w:proofErr w:type="spellEnd"/>
      <w:r>
        <w:t xml:space="preserve"> i Irland og Nordirland. Dødsfald i Irland 794 (23. april) og Nordirland 276 (17. april).</w:t>
      </w:r>
    </w:p>
    <w:p w14:paraId="225926C2" w14:textId="77777777" w:rsidR="00194DD4" w:rsidRDefault="00194DD4" w:rsidP="00194DD4"/>
    <w:p w14:paraId="592345B0" w14:textId="77777777" w:rsidR="00D424F8" w:rsidRDefault="00D424F8"/>
    <w:sectPr w:rsidR="00D424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D4"/>
    <w:rsid w:val="00194DD4"/>
    <w:rsid w:val="00435D1B"/>
    <w:rsid w:val="00731911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5D65"/>
  <w15:chartTrackingRefBased/>
  <w15:docId w15:val="{F16DFBC0-3E9C-4F5C-9C1A-D9A74818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4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4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4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4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4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4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4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4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4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4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4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4D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4D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4D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4D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4D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4D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4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4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4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4DD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4DD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4DD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4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4DD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4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</Words>
  <Characters>9431</Characters>
  <Application>Microsoft Office Word</Application>
  <DocSecurity>0</DocSecurity>
  <Lines>78</Lines>
  <Paragraphs>21</Paragraphs>
  <ScaleCrop>false</ScaleCrop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2025-02-11T13:32:00Z</dcterms:created>
  <dcterms:modified xsi:type="dcterms:W3CDTF">2025-02-11T13:33:00Z</dcterms:modified>
</cp:coreProperties>
</file>